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08DEC" w14:textId="19D2623A" w:rsidR="00DE2550" w:rsidRPr="00DE2550" w:rsidRDefault="00DE2550" w:rsidP="00DE2550">
      <w:pPr>
        <w:pStyle w:val="Antrat2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r w:rsidRPr="00DE2550">
        <w:rPr>
          <w:rFonts w:ascii="Times New Roman" w:hAnsi="Times New Roman" w:cs="Times New Roman"/>
          <w:color w:val="auto"/>
          <w:sz w:val="22"/>
          <w:szCs w:val="22"/>
        </w:rPr>
        <w:t xml:space="preserve">Pirkimo sąlygų </w:t>
      </w:r>
      <w:r w:rsidR="00756E50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6277C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DE2550">
        <w:rPr>
          <w:rFonts w:ascii="Times New Roman" w:hAnsi="Times New Roman" w:cs="Times New Roman"/>
          <w:color w:val="auto"/>
          <w:sz w:val="22"/>
          <w:szCs w:val="22"/>
        </w:rPr>
        <w:t>priedas „Tiekėjo deklaracija dėl atitikties Reglamento nuostatoms fiziniam asmeniui“</w:t>
      </w:r>
      <w:bookmarkEnd w:id="0"/>
    </w:p>
    <w:p w14:paraId="21718196" w14:textId="77777777" w:rsidR="00DE2550" w:rsidRPr="00DE2550" w:rsidRDefault="00DE2550" w:rsidP="00DE2550">
      <w:pPr>
        <w:rPr>
          <w:rFonts w:ascii="Times New Roman" w:hAnsi="Times New Roman" w:cs="Times New Roman"/>
          <w:sz w:val="22"/>
          <w:szCs w:val="22"/>
        </w:rPr>
      </w:pPr>
    </w:p>
    <w:p w14:paraId="1A850BB8" w14:textId="77777777" w:rsidR="00DE2550" w:rsidRPr="007E741C" w:rsidRDefault="00DE2550" w:rsidP="00DE2550">
      <w:pPr>
        <w:jc w:val="center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372B6480" w14:textId="668ADF68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16BB548D" w14:textId="77777777" w:rsidR="00DE2550" w:rsidRPr="007E741C" w:rsidRDefault="00DE2550" w:rsidP="00DE255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2BA754BB" w14:textId="77777777" w:rsidR="00DE2550" w:rsidRPr="007E741C" w:rsidRDefault="00DE2550" w:rsidP="00DE2550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4D6A438E" w14:textId="77777777" w:rsidR="00DE2550" w:rsidRPr="007E741C" w:rsidRDefault="00DE2550" w:rsidP="00DE255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0AE6C37" w14:textId="77777777" w:rsidR="00DE2550" w:rsidRPr="007E741C" w:rsidRDefault="00DE2550" w:rsidP="00DE25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3E7A345A" w14:textId="77777777" w:rsidR="00DE2550" w:rsidRPr="007E741C" w:rsidRDefault="00DE2550" w:rsidP="00DE25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_____________</w:t>
      </w:r>
      <w:r w:rsidRPr="007E741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E741C">
        <w:rPr>
          <w:rFonts w:ascii="Times New Roman" w:hAnsi="Times New Roman" w:cs="Times New Roman"/>
          <w:sz w:val="22"/>
          <w:szCs w:val="22"/>
        </w:rPr>
        <w:t>Nr.______</w:t>
      </w:r>
    </w:p>
    <w:p w14:paraId="71372747" w14:textId="77777777" w:rsidR="00DE2550" w:rsidRPr="007E741C" w:rsidRDefault="00DE2550" w:rsidP="00DE25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7E741C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6BEAB824" w14:textId="77777777" w:rsidR="00DE2550" w:rsidRPr="007E741C" w:rsidRDefault="00DE2550" w:rsidP="00DE25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26A725E8" w14:textId="77777777" w:rsidR="00DE2550" w:rsidRPr="007E741C" w:rsidRDefault="00DE2550" w:rsidP="00DE25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7E741C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7565ED40" w14:textId="77777777" w:rsidR="00DE2550" w:rsidRPr="007E741C" w:rsidRDefault="00DE2550" w:rsidP="00DE25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7E741C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624BA463" w14:textId="77777777" w:rsidR="00DE2550" w:rsidRPr="007E741C" w:rsidRDefault="00DE2550" w:rsidP="00DE2550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0AEE58CA" w14:textId="224E6143" w:rsidR="00DE2550" w:rsidRPr="007E741C" w:rsidRDefault="00DE2550" w:rsidP="00DE2550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________________________________________________________________________________________,</w:t>
      </w:r>
    </w:p>
    <w:p w14:paraId="74D0E34B" w14:textId="77777777" w:rsidR="00DE2550" w:rsidRPr="007E741C" w:rsidRDefault="00DE2550" w:rsidP="00DE2550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0CACB101" w14:textId="25A6510B" w:rsidR="00DE2550" w:rsidRPr="007E741C" w:rsidRDefault="00DE2550" w:rsidP="00DE2550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</w:t>
      </w:r>
    </w:p>
    <w:p w14:paraId="5ACFFB11" w14:textId="03EEE080" w:rsidR="00DE2550" w:rsidRPr="00DE2550" w:rsidRDefault="00DE2550" w:rsidP="00DE2550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77DF9A68" w14:textId="76AE9AB2" w:rsidR="00DE2550" w:rsidRPr="007E741C" w:rsidRDefault="00DE2550" w:rsidP="00DE2550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</w:t>
      </w:r>
      <w:r>
        <w:rPr>
          <w:rFonts w:ascii="Times New Roman" w:hAnsi="Times New Roman" w:cs="Times New Roman"/>
          <w:spacing w:val="-2"/>
          <w:sz w:val="22"/>
          <w:szCs w:val="22"/>
        </w:rPr>
        <w:t>______</w:t>
      </w:r>
      <w:r w:rsidRPr="007E741C">
        <w:rPr>
          <w:rFonts w:ascii="Times New Roman" w:hAnsi="Times New Roman" w:cs="Times New Roman"/>
          <w:spacing w:val="-2"/>
          <w:sz w:val="22"/>
          <w:szCs w:val="22"/>
        </w:rPr>
        <w:t>____________________</w:t>
      </w:r>
    </w:p>
    <w:p w14:paraId="4B2E494B" w14:textId="056B642E" w:rsidR="00DE2550" w:rsidRPr="00DE2550" w:rsidRDefault="00DE2550" w:rsidP="00DE2550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49BE9305" w14:textId="5D294998" w:rsidR="00DE2550" w:rsidRPr="007E741C" w:rsidRDefault="00DE2550" w:rsidP="00DE2550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</w:t>
      </w:r>
      <w:r>
        <w:rPr>
          <w:rFonts w:ascii="Times New Roman" w:hAnsi="Times New Roman" w:cs="Times New Roman"/>
          <w:spacing w:val="-2"/>
          <w:sz w:val="22"/>
          <w:szCs w:val="22"/>
        </w:rPr>
        <w:t>___</w:t>
      </w:r>
      <w:r w:rsidRPr="007E741C">
        <w:rPr>
          <w:rFonts w:ascii="Times New Roman" w:hAnsi="Times New Roman" w:cs="Times New Roman"/>
          <w:spacing w:val="-2"/>
          <w:sz w:val="22"/>
          <w:szCs w:val="22"/>
        </w:rPr>
        <w:t>________ ,</w:t>
      </w:r>
    </w:p>
    <w:p w14:paraId="2F1AF950" w14:textId="77777777" w:rsidR="00DE2550" w:rsidRPr="007E741C" w:rsidRDefault="00DE2550" w:rsidP="00DE2550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38DB4B61" w14:textId="77777777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FE78F7F" w14:textId="77777777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7E741C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7E741C">
        <w:rPr>
          <w:rFonts w:ascii="Times New Roman" w:hAnsi="Times New Roman" w:cs="Times New Roman"/>
          <w:sz w:val="22"/>
          <w:szCs w:val="22"/>
        </w:rPr>
        <w:t xml:space="preserve"> </w:t>
      </w:r>
      <w:r w:rsidRPr="007E741C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7E741C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0178CB04" w14:textId="77777777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1210FDB2" w14:textId="77777777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7E741C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6635C572" w14:textId="53963932" w:rsidR="00DE2550" w:rsidRPr="00DE2550" w:rsidRDefault="001D1267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DE2550" w:rsidRPr="007E741C">
        <w:rPr>
          <w:rFonts w:ascii="Times New Roman" w:hAnsi="Times New Roman" w:cs="Times New Roman"/>
          <w:sz w:val="22"/>
          <w:szCs w:val="22"/>
        </w:rPr>
        <w:t xml:space="preserve">) sutartis nebus paskirta vykdyti </w:t>
      </w:r>
      <w:r w:rsidR="00DE2550" w:rsidRPr="007E741C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sectPr w:rsidR="00DE2550" w:rsidRPr="00DE255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50"/>
    <w:rsid w:val="001D1267"/>
    <w:rsid w:val="006277CD"/>
    <w:rsid w:val="00756E50"/>
    <w:rsid w:val="008059C1"/>
    <w:rsid w:val="00A7013F"/>
    <w:rsid w:val="00D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C9794"/>
  <w15:chartTrackingRefBased/>
  <w15:docId w15:val="{2B072617-396E-44DB-8D18-5951DEAA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25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E25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E25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255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255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255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255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255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255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255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25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E25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25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255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255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255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255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255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255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25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25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255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25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2550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255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E2550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E255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25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255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25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1047</Words>
  <Characters>597</Characters>
  <Application>Microsoft Office Word</Application>
  <DocSecurity>0</DocSecurity>
  <Lines>4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Stankevičienė</dc:creator>
  <cp:keywords/>
  <dc:description/>
  <cp:lastModifiedBy>Edita Stankevičienė</cp:lastModifiedBy>
  <cp:revision>4</cp:revision>
  <dcterms:created xsi:type="dcterms:W3CDTF">2025-08-22T08:45:00Z</dcterms:created>
  <dcterms:modified xsi:type="dcterms:W3CDTF">2026-08-04T14:34:00Z</dcterms:modified>
</cp:coreProperties>
</file>